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BB102" w14:textId="77777777" w:rsidR="007137FF" w:rsidRPr="007137FF" w:rsidRDefault="007137FF" w:rsidP="007137FF">
      <w:pPr>
        <w:jc w:val="center"/>
      </w:pPr>
      <w:r w:rsidRPr="007137FF">
        <w:rPr>
          <w:b/>
          <w:bCs/>
        </w:rPr>
        <w:t>Календарно-тематический план</w:t>
      </w:r>
    </w:p>
    <w:p w14:paraId="30326628" w14:textId="77777777" w:rsidR="007137FF" w:rsidRPr="007137FF" w:rsidRDefault="007137FF" w:rsidP="007137FF">
      <w:pPr>
        <w:jc w:val="center"/>
      </w:pPr>
      <w:r w:rsidRPr="007137FF">
        <w:rPr>
          <w:b/>
          <w:bCs/>
        </w:rPr>
        <w:t>Предмет: «Цифровая грамотность»</w:t>
      </w:r>
    </w:p>
    <w:p w14:paraId="1885CA80" w14:textId="77777777" w:rsidR="007137FF" w:rsidRPr="007137FF" w:rsidRDefault="007137FF" w:rsidP="007137FF">
      <w:pPr>
        <w:jc w:val="center"/>
      </w:pPr>
      <w:r w:rsidRPr="007137FF">
        <w:rPr>
          <w:b/>
          <w:bCs/>
        </w:rPr>
        <w:t xml:space="preserve">Класс: </w:t>
      </w:r>
      <w:r w:rsidRPr="007137FF">
        <w:t>1</w:t>
      </w:r>
    </w:p>
    <w:p w14:paraId="5FB64C4B" w14:textId="77777777" w:rsidR="007137FF" w:rsidRPr="007137FF" w:rsidRDefault="007137FF" w:rsidP="007137FF">
      <w:r w:rsidRPr="007137FF">
        <w:t>            Итого: 17 часов, в неделю 0,5 часов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"/>
        <w:gridCol w:w="3903"/>
        <w:gridCol w:w="2133"/>
        <w:gridCol w:w="5149"/>
        <w:gridCol w:w="1625"/>
        <w:gridCol w:w="851"/>
        <w:gridCol w:w="1618"/>
      </w:tblGrid>
      <w:tr w:rsidR="007137FF" w:rsidRPr="007137FF" w14:paraId="67D8EF94" w14:textId="77777777" w:rsidTr="007137FF">
        <w:trPr>
          <w:trHeight w:val="5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6F99B122" w14:textId="77777777" w:rsidR="007137FF" w:rsidRPr="007137FF" w:rsidRDefault="007137FF" w:rsidP="007137FF">
            <w:r w:rsidRPr="007137FF"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62D6806" w14:textId="77777777" w:rsidR="007137FF" w:rsidRPr="007137FF" w:rsidRDefault="007137FF" w:rsidP="007137FF">
            <w:r w:rsidRPr="007137FF">
              <w:rPr>
                <w:b/>
                <w:bCs/>
              </w:rPr>
              <w:t>Раздел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6FCA5FD" w14:textId="77777777" w:rsidR="007137FF" w:rsidRPr="007137FF" w:rsidRDefault="007137FF" w:rsidP="007137FF">
            <w:r w:rsidRPr="007137FF">
              <w:rPr>
                <w:b/>
                <w:bCs/>
              </w:rPr>
              <w:t>Тема урока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578C5D5" w14:textId="77777777" w:rsidR="007137FF" w:rsidRPr="007137FF" w:rsidRDefault="007137FF" w:rsidP="007137FF">
            <w:r w:rsidRPr="007137FF">
              <w:rPr>
                <w:b/>
                <w:bCs/>
              </w:rPr>
              <w:t>Цели урока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4A5DEF" w14:textId="77777777" w:rsidR="007137FF" w:rsidRPr="007137FF" w:rsidRDefault="007137FF" w:rsidP="007137FF">
            <w:r w:rsidRPr="007137FF">
              <w:rPr>
                <w:b/>
                <w:bCs/>
              </w:rPr>
              <w:t>Количество часов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0286B1" w14:textId="77777777" w:rsidR="007137FF" w:rsidRPr="007137FF" w:rsidRDefault="007137FF" w:rsidP="007137FF">
            <w:r w:rsidRPr="007137FF">
              <w:rPr>
                <w:b/>
                <w:bCs/>
              </w:rPr>
              <w:t>Сроки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F63196" w14:textId="77777777" w:rsidR="007137FF" w:rsidRPr="007137FF" w:rsidRDefault="007137FF" w:rsidP="007137FF">
            <w:r w:rsidRPr="007137FF">
              <w:rPr>
                <w:b/>
                <w:bCs/>
              </w:rPr>
              <w:t>Примечание</w:t>
            </w:r>
          </w:p>
        </w:tc>
      </w:tr>
      <w:tr w:rsidR="007137FF" w:rsidRPr="007137FF" w14:paraId="2DB3D237" w14:textId="77777777" w:rsidTr="007137FF">
        <w:trPr>
          <w:trHeight w:val="361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86BE16D" w14:textId="77777777" w:rsidR="007137FF" w:rsidRPr="007137FF" w:rsidRDefault="007137FF" w:rsidP="007137FF">
            <w:r w:rsidRPr="007137FF">
              <w:rPr>
                <w:b/>
                <w:bCs/>
              </w:rPr>
              <w:t>3 четверть</w:t>
            </w:r>
          </w:p>
        </w:tc>
      </w:tr>
      <w:tr w:rsidR="007137FF" w:rsidRPr="007137FF" w14:paraId="27F022DD" w14:textId="77777777" w:rsidTr="007137FF">
        <w:trPr>
          <w:trHeight w:val="6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94439F" w14:textId="77777777" w:rsidR="007137FF" w:rsidRPr="007137FF" w:rsidRDefault="007137FF" w:rsidP="007137FF">
            <w:r w:rsidRPr="007137FF"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0F31B14" w14:textId="77777777" w:rsidR="007137FF" w:rsidRPr="007137FF" w:rsidRDefault="007137FF" w:rsidP="007137FF">
            <w:r w:rsidRPr="007137FF">
              <w:t>1 - Информационный этикет (сквозная тема: "Путешествие")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62B2D1" w14:textId="77777777" w:rsidR="007137FF" w:rsidRPr="007137FF" w:rsidRDefault="007137FF" w:rsidP="007137FF">
            <w:r w:rsidRPr="007137FF">
              <w:t>Сохраняем своё здоровье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A72F2FE" w14:textId="77777777" w:rsidR="007137FF" w:rsidRPr="007137FF" w:rsidRDefault="007137FF" w:rsidP="007137FF">
            <w:r w:rsidRPr="007137FF">
              <w:t>1.1.1.1 соблюдать правила поведения во время работы за компьютером для сохранения своего здоровья; </w:t>
            </w:r>
          </w:p>
          <w:p w14:paraId="76E09F6F" w14:textId="77777777" w:rsidR="007137FF" w:rsidRPr="007137FF" w:rsidRDefault="007137FF" w:rsidP="007137FF">
            <w:r w:rsidRPr="007137FF">
              <w:t>1.1.1.2 называть основные устройства компьютера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2516920" w14:textId="77777777" w:rsidR="007137FF" w:rsidRPr="007137FF" w:rsidRDefault="007137FF" w:rsidP="007137FF">
            <w:r w:rsidRPr="007137FF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83AB795" w14:textId="77777777" w:rsidR="007137FF" w:rsidRPr="007137FF" w:rsidRDefault="007137FF" w:rsidP="007137FF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FA1A97D" w14:textId="77777777" w:rsidR="007137FF" w:rsidRPr="007137FF" w:rsidRDefault="007137FF" w:rsidP="007137FF"/>
        </w:tc>
      </w:tr>
      <w:tr w:rsidR="007137FF" w:rsidRPr="007137FF" w14:paraId="271B5A19" w14:textId="77777777" w:rsidTr="007137FF">
        <w:trPr>
          <w:trHeight w:val="6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7634E7" w14:textId="77777777" w:rsidR="007137FF" w:rsidRPr="007137FF" w:rsidRDefault="007137FF" w:rsidP="007137FF">
            <w:r w:rsidRPr="007137FF"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859BC" w14:textId="77777777" w:rsidR="007137FF" w:rsidRPr="007137FF" w:rsidRDefault="007137FF" w:rsidP="007137FF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5F756A4" w14:textId="77777777" w:rsidR="007137FF" w:rsidRPr="007137FF" w:rsidRDefault="007137FF" w:rsidP="007137FF">
            <w:r w:rsidRPr="007137FF">
              <w:t>Информация вокруг нас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CC3A726" w14:textId="77777777" w:rsidR="007137FF" w:rsidRPr="007137FF" w:rsidRDefault="007137FF" w:rsidP="007137FF">
            <w:r w:rsidRPr="007137FF">
              <w:t>1.1.2.1 определять виды информации по способу восприятия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8F020EA" w14:textId="77777777" w:rsidR="007137FF" w:rsidRPr="007137FF" w:rsidRDefault="007137FF" w:rsidP="007137FF">
            <w:r w:rsidRPr="007137FF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F2B8F1D" w14:textId="77777777" w:rsidR="007137FF" w:rsidRPr="007137FF" w:rsidRDefault="007137FF" w:rsidP="007137FF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51E5121" w14:textId="77777777" w:rsidR="007137FF" w:rsidRPr="007137FF" w:rsidRDefault="007137FF" w:rsidP="007137FF"/>
        </w:tc>
      </w:tr>
      <w:tr w:rsidR="007137FF" w:rsidRPr="007137FF" w14:paraId="463CBFFB" w14:textId="77777777" w:rsidTr="007137FF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F5C3557" w14:textId="77777777" w:rsidR="007137FF" w:rsidRPr="007137FF" w:rsidRDefault="007137FF" w:rsidP="007137FF">
            <w:r w:rsidRPr="007137FF"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736A6" w14:textId="77777777" w:rsidR="007137FF" w:rsidRPr="007137FF" w:rsidRDefault="007137FF" w:rsidP="007137FF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B787BA9" w14:textId="77777777" w:rsidR="007137FF" w:rsidRPr="007137FF" w:rsidRDefault="007137FF" w:rsidP="007137FF">
            <w:r w:rsidRPr="007137FF">
              <w:t>Информация и компьютер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82CD7E3" w14:textId="77777777" w:rsidR="007137FF" w:rsidRPr="007137FF" w:rsidRDefault="007137FF" w:rsidP="007137FF">
            <w:r w:rsidRPr="007137FF">
              <w:t>1.1.3.1 различать виды информации по форме представления; </w:t>
            </w:r>
          </w:p>
          <w:p w14:paraId="1B6302F9" w14:textId="77777777" w:rsidR="007137FF" w:rsidRPr="007137FF" w:rsidRDefault="007137FF" w:rsidP="007137FF">
            <w:r w:rsidRPr="007137FF">
              <w:t>1.1.3.2 приводить примеры каналов связи, источников и приемников информации во время ее передачи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075C653" w14:textId="77777777" w:rsidR="007137FF" w:rsidRPr="007137FF" w:rsidRDefault="007137FF" w:rsidP="007137FF">
            <w:r w:rsidRPr="007137FF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1463D04" w14:textId="77777777" w:rsidR="007137FF" w:rsidRPr="007137FF" w:rsidRDefault="007137FF" w:rsidP="007137FF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E9F7447" w14:textId="77777777" w:rsidR="007137FF" w:rsidRPr="007137FF" w:rsidRDefault="007137FF" w:rsidP="007137FF"/>
        </w:tc>
      </w:tr>
      <w:tr w:rsidR="007137FF" w:rsidRPr="007137FF" w14:paraId="5FA6D072" w14:textId="77777777" w:rsidTr="007137FF">
        <w:trPr>
          <w:trHeight w:val="6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39DCCB0" w14:textId="77777777" w:rsidR="007137FF" w:rsidRPr="007137FF" w:rsidRDefault="007137FF" w:rsidP="007137FF">
            <w:r w:rsidRPr="007137FF"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240DE" w14:textId="77777777" w:rsidR="007137FF" w:rsidRPr="007137FF" w:rsidRDefault="007137FF" w:rsidP="007137FF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23F890B" w14:textId="77777777" w:rsidR="007137FF" w:rsidRPr="007137FF" w:rsidRDefault="007137FF" w:rsidP="007137FF">
            <w:r w:rsidRPr="007137FF">
              <w:t>Безопасность при работе в сети Интернет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A7969B4" w14:textId="77777777" w:rsidR="007137FF" w:rsidRPr="007137FF" w:rsidRDefault="007137FF" w:rsidP="007137FF">
            <w:r w:rsidRPr="007137FF">
              <w:t>1.1.4.1 приводить примеры использования сети Интернет в жизни человека; Безопасность при работе в сети Интернет</w:t>
            </w:r>
          </w:p>
          <w:p w14:paraId="6ED8D7DC" w14:textId="77777777" w:rsidR="007137FF" w:rsidRPr="007137FF" w:rsidRDefault="007137FF" w:rsidP="007137FF">
            <w:r w:rsidRPr="007137FF">
              <w:t> 1.1.4.2 рассуждать, что не вся информация, размещаемая в сети достоверна и полезна;</w:t>
            </w:r>
          </w:p>
          <w:p w14:paraId="0FDDF8FA" w14:textId="77777777" w:rsidR="007137FF" w:rsidRPr="007137FF" w:rsidRDefault="007137FF" w:rsidP="007137FF">
            <w:r w:rsidRPr="007137FF">
              <w:lastRenderedPageBreak/>
              <w:t> 1.1.4.3 определять опасности передачи личной информации при общении в сети Интернет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1A55195" w14:textId="77777777" w:rsidR="007137FF" w:rsidRPr="007137FF" w:rsidRDefault="007137FF" w:rsidP="007137FF">
            <w:r w:rsidRPr="007137FF"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E3794E6" w14:textId="77777777" w:rsidR="007137FF" w:rsidRPr="007137FF" w:rsidRDefault="007137FF" w:rsidP="007137FF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558183E" w14:textId="77777777" w:rsidR="007137FF" w:rsidRPr="007137FF" w:rsidRDefault="007137FF" w:rsidP="007137FF"/>
        </w:tc>
      </w:tr>
      <w:tr w:rsidR="007137FF" w:rsidRPr="007137FF" w14:paraId="463B34CD" w14:textId="77777777" w:rsidTr="007137FF">
        <w:trPr>
          <w:trHeight w:val="6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97A206" w14:textId="77777777" w:rsidR="007137FF" w:rsidRPr="007137FF" w:rsidRDefault="007137FF" w:rsidP="007137FF">
            <w:r w:rsidRPr="007137FF">
              <w:t>5-6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D2F7647" w14:textId="77777777" w:rsidR="007137FF" w:rsidRPr="007137FF" w:rsidRDefault="007137FF" w:rsidP="007137FF">
            <w:r w:rsidRPr="007137FF">
              <w:t xml:space="preserve">Раздел 2 – Мой первый рисунок </w:t>
            </w:r>
            <w:proofErr w:type="gramStart"/>
            <w:r w:rsidRPr="007137FF">
              <w:t>( сквозная</w:t>
            </w:r>
            <w:proofErr w:type="gramEnd"/>
            <w:r w:rsidRPr="007137FF">
              <w:t xml:space="preserve"> тема: "Традиции и фольклор")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D9612E" w14:textId="77777777" w:rsidR="007137FF" w:rsidRPr="007137FF" w:rsidRDefault="007137FF" w:rsidP="007137FF">
            <w:r w:rsidRPr="007137FF">
              <w:t>Фигуры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E71DDF4" w14:textId="77777777" w:rsidR="007137FF" w:rsidRPr="007137FF" w:rsidRDefault="007137FF" w:rsidP="007137FF">
            <w:r w:rsidRPr="007137FF">
              <w:t xml:space="preserve">1.2.1.1 использовать стандартные фигуры для создания </w:t>
            </w:r>
            <w:proofErr w:type="gramStart"/>
            <w:r w:rsidRPr="007137FF">
              <w:t>изображения ;</w:t>
            </w:r>
            <w:proofErr w:type="gramEnd"/>
            <w:r w:rsidRPr="007137FF">
              <w:t> </w:t>
            </w:r>
          </w:p>
          <w:p w14:paraId="615CB4FA" w14:textId="77777777" w:rsidR="007137FF" w:rsidRPr="007137FF" w:rsidRDefault="007137FF" w:rsidP="007137FF">
            <w:r w:rsidRPr="007137FF">
              <w:t>1.2.1.2 выбирать основной цвет на палитре для создания изображения; </w:t>
            </w:r>
          </w:p>
          <w:p w14:paraId="3C97D045" w14:textId="77777777" w:rsidR="007137FF" w:rsidRPr="007137FF" w:rsidRDefault="007137FF" w:rsidP="007137FF">
            <w:r w:rsidRPr="007137FF">
              <w:t>1.2.1.3 выбирать цвет фона на палитре для создания изображения; </w:t>
            </w:r>
          </w:p>
          <w:p w14:paraId="271DC960" w14:textId="77777777" w:rsidR="007137FF" w:rsidRPr="007137FF" w:rsidRDefault="007137FF" w:rsidP="007137FF">
            <w:r w:rsidRPr="007137FF">
              <w:t>1.2.1.4 изменять контур фигуры при ее создании; 1.2.1.5 изменять заливку фигуры при ее создании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CC32757" w14:textId="77777777" w:rsidR="007137FF" w:rsidRPr="007137FF" w:rsidRDefault="007137FF" w:rsidP="007137FF">
            <w:r w:rsidRPr="007137FF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5C908AD" w14:textId="77777777" w:rsidR="007137FF" w:rsidRPr="007137FF" w:rsidRDefault="007137FF" w:rsidP="007137FF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C5EA70C" w14:textId="77777777" w:rsidR="007137FF" w:rsidRPr="007137FF" w:rsidRDefault="007137FF" w:rsidP="007137FF"/>
        </w:tc>
      </w:tr>
      <w:tr w:rsidR="007137FF" w:rsidRPr="007137FF" w14:paraId="1B4E3C81" w14:textId="77777777" w:rsidTr="007137FF">
        <w:trPr>
          <w:trHeight w:val="6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8657436" w14:textId="77777777" w:rsidR="007137FF" w:rsidRPr="007137FF" w:rsidRDefault="007137FF" w:rsidP="007137FF">
            <w:r w:rsidRPr="007137FF">
              <w:t>7-8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8305C" w14:textId="77777777" w:rsidR="007137FF" w:rsidRPr="007137FF" w:rsidRDefault="007137FF" w:rsidP="007137FF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D3ECBF" w14:textId="77777777" w:rsidR="007137FF" w:rsidRPr="007137FF" w:rsidRDefault="007137FF" w:rsidP="007137FF">
            <w:r w:rsidRPr="007137FF">
              <w:t>Действия с фигурами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C2E457D" w14:textId="77777777" w:rsidR="007137FF" w:rsidRPr="007137FF" w:rsidRDefault="007137FF" w:rsidP="007137FF">
            <w:r w:rsidRPr="007137FF">
              <w:t>1.2.2.1 использовать формы и параметры для выделения фрагмента изображения; </w:t>
            </w:r>
          </w:p>
          <w:p w14:paraId="662C87AD" w14:textId="77777777" w:rsidR="007137FF" w:rsidRPr="007137FF" w:rsidRDefault="007137FF" w:rsidP="007137FF">
            <w:r w:rsidRPr="007137FF">
              <w:t>1.2.2.2 использовать инструменты: копировать, вырезать, вставить при создании изображения; 1.2.2.3 использовать инструмент повернуть или отразить при создании изображения; </w:t>
            </w:r>
          </w:p>
          <w:p w14:paraId="555DEBB0" w14:textId="77777777" w:rsidR="007137FF" w:rsidRPr="007137FF" w:rsidRDefault="007137FF" w:rsidP="007137FF">
            <w:r w:rsidRPr="007137FF">
              <w:t>1.2.2.4 использовать инструмент Заливка цветом для создания изображения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F2791BD" w14:textId="77777777" w:rsidR="007137FF" w:rsidRPr="007137FF" w:rsidRDefault="007137FF" w:rsidP="007137FF">
            <w:r w:rsidRPr="007137FF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C0EA81E" w14:textId="77777777" w:rsidR="007137FF" w:rsidRPr="007137FF" w:rsidRDefault="007137FF" w:rsidP="007137FF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9548A65" w14:textId="77777777" w:rsidR="007137FF" w:rsidRPr="007137FF" w:rsidRDefault="007137FF" w:rsidP="007137FF"/>
        </w:tc>
      </w:tr>
      <w:tr w:rsidR="007137FF" w:rsidRPr="007137FF" w14:paraId="303261EC" w14:textId="77777777" w:rsidTr="007137FF">
        <w:trPr>
          <w:trHeight w:val="377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373E55A" w14:textId="77777777" w:rsidR="007137FF" w:rsidRPr="007137FF" w:rsidRDefault="007137FF" w:rsidP="007137FF">
            <w:r w:rsidRPr="007137FF">
              <w:rPr>
                <w:b/>
                <w:bCs/>
              </w:rPr>
              <w:t>4 четверть</w:t>
            </w:r>
          </w:p>
        </w:tc>
      </w:tr>
      <w:tr w:rsidR="007137FF" w:rsidRPr="007137FF" w14:paraId="6A11A6D9" w14:textId="77777777" w:rsidTr="007137FF">
        <w:trPr>
          <w:trHeight w:val="6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E3655E" w14:textId="77777777" w:rsidR="007137FF" w:rsidRPr="007137FF" w:rsidRDefault="007137FF" w:rsidP="007137FF">
            <w:r w:rsidRPr="007137FF">
              <w:t>9-10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9B47755" w14:textId="77777777" w:rsidR="007137FF" w:rsidRPr="007137FF" w:rsidRDefault="007137FF" w:rsidP="007137FF">
            <w:r w:rsidRPr="007137FF">
              <w:t>Раздел 3 – Алгоритмы в нашей жизни (сквозные темы: "Отдых и хобби", "Здоровое поколение - будущее страны")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52A37C" w14:textId="77777777" w:rsidR="007137FF" w:rsidRPr="007137FF" w:rsidRDefault="007137FF" w:rsidP="007137FF">
            <w:r w:rsidRPr="007137FF">
              <w:t>Алгоритмы в нашей жизни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5C56C14F" w14:textId="77777777" w:rsidR="007137FF" w:rsidRPr="007137FF" w:rsidRDefault="007137FF" w:rsidP="007137FF">
            <w:r w:rsidRPr="007137FF">
              <w:t>1.3.1.1 объяснять понятия алгоритм, действие и команда;</w:t>
            </w:r>
          </w:p>
          <w:p w14:paraId="0742D7E2" w14:textId="77777777" w:rsidR="007137FF" w:rsidRPr="007137FF" w:rsidRDefault="007137FF" w:rsidP="007137FF">
            <w:r w:rsidRPr="007137FF">
              <w:t> 1.3.1.2. определять исполнителя и систему его команд для создания алгоритма;</w:t>
            </w:r>
          </w:p>
          <w:p w14:paraId="2A60A6F6" w14:textId="77777777" w:rsidR="007137FF" w:rsidRPr="007137FF" w:rsidRDefault="007137FF" w:rsidP="007137FF">
            <w:r w:rsidRPr="007137FF">
              <w:t> 1.3.1.3. приводить примеры применения различных видов алгоритмов в жизни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8F1E523" w14:textId="77777777" w:rsidR="007137FF" w:rsidRPr="007137FF" w:rsidRDefault="007137FF" w:rsidP="007137FF">
            <w:r w:rsidRPr="007137FF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2F04B47" w14:textId="77777777" w:rsidR="007137FF" w:rsidRPr="007137FF" w:rsidRDefault="007137FF" w:rsidP="007137FF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784BB48" w14:textId="77777777" w:rsidR="007137FF" w:rsidRPr="007137FF" w:rsidRDefault="007137FF" w:rsidP="007137FF"/>
        </w:tc>
      </w:tr>
      <w:tr w:rsidR="007137FF" w:rsidRPr="007137FF" w14:paraId="61027D5F" w14:textId="77777777" w:rsidTr="007137FF">
        <w:trPr>
          <w:trHeight w:val="6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3AD00A" w14:textId="77777777" w:rsidR="007137FF" w:rsidRPr="007137FF" w:rsidRDefault="007137FF" w:rsidP="007137FF">
            <w:r w:rsidRPr="007137FF">
              <w:t>11-13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BD71D" w14:textId="77777777" w:rsidR="007137FF" w:rsidRPr="007137FF" w:rsidRDefault="007137FF" w:rsidP="007137FF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885851" w14:textId="77777777" w:rsidR="007137FF" w:rsidRPr="007137FF" w:rsidRDefault="007137FF" w:rsidP="007137FF">
            <w:r w:rsidRPr="007137FF">
              <w:t xml:space="preserve">Знакомство с </w:t>
            </w:r>
            <w:proofErr w:type="spellStart"/>
            <w:r w:rsidRPr="007137FF">
              <w:t>Scratch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B0DAAA" w14:textId="77777777" w:rsidR="007137FF" w:rsidRPr="007137FF" w:rsidRDefault="007137FF" w:rsidP="007137FF">
            <w:r w:rsidRPr="007137FF">
              <w:t>1.4.1.1. выбирать Спрайт из библиотеки для фигуры персонажа; </w:t>
            </w:r>
          </w:p>
          <w:p w14:paraId="11C1914A" w14:textId="77777777" w:rsidR="007137FF" w:rsidRPr="007137FF" w:rsidRDefault="007137FF" w:rsidP="007137FF">
            <w:r w:rsidRPr="007137FF">
              <w:t>1.4.1.2. выбирать фон из библиотеки для сцены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9EF7C27" w14:textId="77777777" w:rsidR="007137FF" w:rsidRPr="007137FF" w:rsidRDefault="007137FF" w:rsidP="007137FF">
            <w:r w:rsidRPr="007137FF"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37ACDD2" w14:textId="77777777" w:rsidR="007137FF" w:rsidRPr="007137FF" w:rsidRDefault="007137FF" w:rsidP="007137FF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936A91D" w14:textId="77777777" w:rsidR="007137FF" w:rsidRPr="007137FF" w:rsidRDefault="007137FF" w:rsidP="007137FF"/>
        </w:tc>
      </w:tr>
      <w:tr w:rsidR="007137FF" w:rsidRPr="007137FF" w14:paraId="016D9353" w14:textId="77777777" w:rsidTr="007137FF">
        <w:trPr>
          <w:trHeight w:val="6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7909C6C" w14:textId="77777777" w:rsidR="007137FF" w:rsidRPr="007137FF" w:rsidRDefault="007137FF" w:rsidP="007137FF">
            <w:r w:rsidRPr="007137FF">
              <w:t>14-17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DBF30" w14:textId="77777777" w:rsidR="007137FF" w:rsidRPr="007137FF" w:rsidRDefault="007137FF" w:rsidP="007137FF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2C7A1E" w14:textId="77777777" w:rsidR="007137FF" w:rsidRPr="007137FF" w:rsidRDefault="007137FF" w:rsidP="007137FF">
            <w:r w:rsidRPr="007137FF">
              <w:t>Моя первая программа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7E559707" w14:textId="77777777" w:rsidR="007137FF" w:rsidRPr="007137FF" w:rsidRDefault="007137FF" w:rsidP="007137FF">
            <w:r w:rsidRPr="007137FF">
              <w:t>1.4.2.1. реализовать алгоритм по готовому сценарию в игровой среде программирования (</w:t>
            </w:r>
            <w:proofErr w:type="spellStart"/>
            <w:r w:rsidRPr="007137FF">
              <w:t>Scratch</w:t>
            </w:r>
            <w:proofErr w:type="spellEnd"/>
            <w:r w:rsidRPr="007137FF">
              <w:t xml:space="preserve"> </w:t>
            </w:r>
            <w:proofErr w:type="gramStart"/>
            <w:r w:rsidRPr="007137FF">
              <w:t>( скретч</w:t>
            </w:r>
            <w:proofErr w:type="gramEnd"/>
            <w:r w:rsidRPr="007137FF">
              <w:t>)); </w:t>
            </w:r>
          </w:p>
          <w:p w14:paraId="348FE859" w14:textId="77777777" w:rsidR="007137FF" w:rsidRPr="007137FF" w:rsidRDefault="007137FF" w:rsidP="007137FF">
            <w:r w:rsidRPr="007137FF">
              <w:t>1.4.2.2. разрабатывать линейный алгоритм в игровой среде программирования (</w:t>
            </w:r>
            <w:proofErr w:type="spellStart"/>
            <w:r w:rsidRPr="007137FF">
              <w:t>Scratch</w:t>
            </w:r>
            <w:proofErr w:type="spellEnd"/>
            <w:r w:rsidRPr="007137FF">
              <w:t xml:space="preserve"> </w:t>
            </w:r>
            <w:proofErr w:type="gramStart"/>
            <w:r w:rsidRPr="007137FF">
              <w:t>( скретч))по</w:t>
            </w:r>
            <w:proofErr w:type="gramEnd"/>
            <w:r w:rsidRPr="007137FF">
              <w:t xml:space="preserve"> условию задачи;</w:t>
            </w:r>
          </w:p>
          <w:p w14:paraId="0FD15B1A" w14:textId="77777777" w:rsidR="007137FF" w:rsidRPr="007137FF" w:rsidRDefault="007137FF" w:rsidP="007137FF">
            <w:r w:rsidRPr="007137FF">
              <w:t> 1.4.2.3. создавать, сохранять и открывать проект в игровой среде программирования (</w:t>
            </w:r>
            <w:proofErr w:type="spellStart"/>
            <w:r w:rsidRPr="007137FF">
              <w:t>Scratch</w:t>
            </w:r>
            <w:proofErr w:type="spellEnd"/>
            <w:r w:rsidRPr="007137FF">
              <w:t xml:space="preserve"> </w:t>
            </w:r>
            <w:proofErr w:type="gramStart"/>
            <w:r w:rsidRPr="007137FF">
              <w:t>( скретч</w:t>
            </w:r>
            <w:proofErr w:type="gramEnd"/>
            <w:r w:rsidRPr="007137FF"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DA0B3D5" w14:textId="77777777" w:rsidR="007137FF" w:rsidRPr="007137FF" w:rsidRDefault="007137FF" w:rsidP="007137FF">
            <w:r w:rsidRPr="007137FF"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91FE5D8" w14:textId="77777777" w:rsidR="007137FF" w:rsidRPr="007137FF" w:rsidRDefault="007137FF" w:rsidP="007137FF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7C165DC" w14:textId="77777777" w:rsidR="007137FF" w:rsidRPr="007137FF" w:rsidRDefault="007137FF" w:rsidP="007137FF"/>
        </w:tc>
      </w:tr>
    </w:tbl>
    <w:p w14:paraId="548A15D8" w14:textId="77777777" w:rsidR="00F12C76" w:rsidRPr="00B15758" w:rsidRDefault="00F12C76" w:rsidP="00B15758"/>
    <w:sectPr w:rsidR="00F12C76" w:rsidRPr="00B15758" w:rsidSect="00CB2F8D">
      <w:pgSz w:w="16838" w:h="11906" w:orient="landscape" w:code="9"/>
      <w:pgMar w:top="568" w:right="536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1D4"/>
    <w:rsid w:val="00026A56"/>
    <w:rsid w:val="0053184B"/>
    <w:rsid w:val="006C0B77"/>
    <w:rsid w:val="007137FF"/>
    <w:rsid w:val="007431D4"/>
    <w:rsid w:val="00785CDF"/>
    <w:rsid w:val="008242FF"/>
    <w:rsid w:val="00870751"/>
    <w:rsid w:val="009105A5"/>
    <w:rsid w:val="00922C48"/>
    <w:rsid w:val="00B15758"/>
    <w:rsid w:val="00B915B7"/>
    <w:rsid w:val="00CB2F8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B2968"/>
  <w15:chartTrackingRefBased/>
  <w15:docId w15:val="{ABF78F3A-A2B0-4931-AEB1-4096F223D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431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1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1D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1D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1D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1D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1D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1D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1D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31D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431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431D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431D4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431D4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431D4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431D4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431D4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7431D4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7431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43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1D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431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431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431D4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7431D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431D4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431D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431D4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7431D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1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87384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38797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</cp:revision>
  <dcterms:created xsi:type="dcterms:W3CDTF">2025-07-06T06:54:00Z</dcterms:created>
  <dcterms:modified xsi:type="dcterms:W3CDTF">2025-07-08T03:37:00Z</dcterms:modified>
</cp:coreProperties>
</file>